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5430C" w14:textId="6FEFABE5" w:rsidR="00E81F9D" w:rsidRDefault="007F72A4" w:rsidP="0045459F">
      <w:pPr>
        <w:rPr>
          <w:rFonts w:ascii="Arial" w:hAnsi="Arial" w:cs="Arial"/>
          <w:b/>
          <w:sz w:val="32"/>
          <w:szCs w:val="32"/>
          <w:u w:val="single"/>
        </w:rPr>
      </w:pPr>
      <w:proofErr w:type="gramStart"/>
      <w:r>
        <w:rPr>
          <w:rFonts w:ascii="Arial" w:hAnsi="Arial" w:cs="Arial"/>
          <w:b/>
          <w:sz w:val="32"/>
          <w:szCs w:val="32"/>
          <w:u w:val="single"/>
        </w:rPr>
        <w:t>Name</w:t>
      </w:r>
      <w:r w:rsidR="0054552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9C3A85">
        <w:rPr>
          <w:rFonts w:ascii="Arial" w:hAnsi="Arial" w:cs="Arial"/>
          <w:b/>
          <w:sz w:val="32"/>
          <w:szCs w:val="32"/>
          <w:u w:val="single"/>
        </w:rPr>
        <w:t xml:space="preserve"> Eliza</w:t>
      </w:r>
      <w:proofErr w:type="gramEnd"/>
      <w:r w:rsidR="009C3A85">
        <w:rPr>
          <w:rFonts w:ascii="Arial" w:hAnsi="Arial" w:cs="Arial"/>
          <w:b/>
          <w:sz w:val="32"/>
          <w:szCs w:val="32"/>
          <w:u w:val="single"/>
        </w:rPr>
        <w:t xml:space="preserve"> Bates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5556"/>
        <w:gridCol w:w="1641"/>
      </w:tblGrid>
      <w:tr w:rsidR="0045459F" w:rsidRPr="0045459F" w14:paraId="695C7D7E" w14:textId="77777777" w:rsidTr="00322834">
        <w:tc>
          <w:tcPr>
            <w:tcW w:w="1819" w:type="dxa"/>
          </w:tcPr>
          <w:p w14:paraId="028A2AB9" w14:textId="4BA96049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Fact</w:t>
            </w:r>
          </w:p>
          <w:p w14:paraId="281EEB0B" w14:textId="440B5A0B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556" w:type="dxa"/>
          </w:tcPr>
          <w:p w14:paraId="26A96E90" w14:textId="161A7E5C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Information</w:t>
            </w:r>
          </w:p>
          <w:p w14:paraId="452BC463" w14:textId="670ADC11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41" w:type="dxa"/>
          </w:tcPr>
          <w:p w14:paraId="3B19D711" w14:textId="5F5FB49C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source</w:t>
            </w:r>
          </w:p>
        </w:tc>
      </w:tr>
      <w:tr w:rsidR="0045459F" w:rsidRPr="0045459F" w14:paraId="27BAB4B3" w14:textId="77777777" w:rsidTr="00322834">
        <w:tc>
          <w:tcPr>
            <w:tcW w:w="1819" w:type="dxa"/>
          </w:tcPr>
          <w:p w14:paraId="323919E8" w14:textId="4AA85799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Born</w:t>
            </w:r>
          </w:p>
          <w:p w14:paraId="1C472E35" w14:textId="667BB0C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6" w:type="dxa"/>
          </w:tcPr>
          <w:p w14:paraId="71C45C27" w14:textId="52FA59D6" w:rsidR="0045459F" w:rsidRPr="00E2609D" w:rsidRDefault="009C3A85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Pr="009C3A8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September 1863 in Old Brentford Middlesex</w:t>
            </w:r>
          </w:p>
        </w:tc>
        <w:tc>
          <w:tcPr>
            <w:tcW w:w="1641" w:type="dxa"/>
          </w:tcPr>
          <w:p w14:paraId="15102727" w14:textId="4AE8606A" w:rsidR="0045459F" w:rsidRPr="0045459F" w:rsidRDefault="0054552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="00E2609D">
              <w:rPr>
                <w:rFonts w:ascii="Arial" w:hAnsi="Arial" w:cs="Arial"/>
                <w:b/>
                <w:sz w:val="28"/>
                <w:szCs w:val="28"/>
              </w:rPr>
              <w:t>aptism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certificate</w:t>
            </w:r>
          </w:p>
        </w:tc>
      </w:tr>
      <w:tr w:rsidR="0045459F" w:rsidRPr="0045459F" w14:paraId="2209EED0" w14:textId="77777777" w:rsidTr="00322834">
        <w:tc>
          <w:tcPr>
            <w:tcW w:w="1819" w:type="dxa"/>
          </w:tcPr>
          <w:p w14:paraId="3A75931E" w14:textId="6191C788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Baptised</w:t>
            </w:r>
          </w:p>
          <w:p w14:paraId="40B2ECFA" w14:textId="18A2D94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6" w:type="dxa"/>
          </w:tcPr>
          <w:p w14:paraId="2B3A0445" w14:textId="7AF122F6" w:rsidR="0045459F" w:rsidRPr="00E2609D" w:rsidRDefault="009C3A85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Pr="009C3A8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October 1864 St George Old Brentford</w:t>
            </w:r>
          </w:p>
        </w:tc>
        <w:tc>
          <w:tcPr>
            <w:tcW w:w="1641" w:type="dxa"/>
          </w:tcPr>
          <w:p w14:paraId="6BC28F8C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78CCD3A6" w14:textId="77777777" w:rsidTr="00322834">
        <w:tc>
          <w:tcPr>
            <w:tcW w:w="1819" w:type="dxa"/>
          </w:tcPr>
          <w:p w14:paraId="10402DB8" w14:textId="2D8F125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Married</w:t>
            </w:r>
          </w:p>
          <w:p w14:paraId="721B6C43" w14:textId="2121297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6" w:type="dxa"/>
          </w:tcPr>
          <w:p w14:paraId="1F4479D4" w14:textId="77777777" w:rsidR="0045459F" w:rsidRDefault="009C3A85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 Joseph James on 14/5/1883 at Turnham green, Middlesex</w:t>
            </w:r>
          </w:p>
          <w:p w14:paraId="21154A37" w14:textId="2BD2771B" w:rsidR="009C3A85" w:rsidRPr="00E2609D" w:rsidRDefault="009C3A85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She was his second wife</w:t>
            </w:r>
          </w:p>
        </w:tc>
        <w:tc>
          <w:tcPr>
            <w:tcW w:w="1641" w:type="dxa"/>
          </w:tcPr>
          <w:p w14:paraId="48CCEDD5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17AE0D48" w14:textId="77777777" w:rsidTr="00322834">
        <w:tc>
          <w:tcPr>
            <w:tcW w:w="1819" w:type="dxa"/>
          </w:tcPr>
          <w:p w14:paraId="4C26E3E9" w14:textId="77777777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Died</w:t>
            </w:r>
          </w:p>
          <w:p w14:paraId="64E08E40" w14:textId="02492BED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6" w:type="dxa"/>
          </w:tcPr>
          <w:p w14:paraId="1BA4872C" w14:textId="72297DBA" w:rsidR="0045459F" w:rsidRDefault="009C3A85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1928</w:t>
            </w:r>
          </w:p>
          <w:p w14:paraId="15BE0C56" w14:textId="43EE0AC6" w:rsidR="009C3A85" w:rsidRPr="00E2609D" w:rsidRDefault="009C3A85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Buried in Ealing and Old Brentford cemetery on 16/1/1928 section J no.23Q</w:t>
            </w:r>
          </w:p>
        </w:tc>
        <w:tc>
          <w:tcPr>
            <w:tcW w:w="1641" w:type="dxa"/>
          </w:tcPr>
          <w:p w14:paraId="36EC05FA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5BC3F44D" w14:textId="77777777" w:rsidTr="00322834">
        <w:tc>
          <w:tcPr>
            <w:tcW w:w="1819" w:type="dxa"/>
          </w:tcPr>
          <w:p w14:paraId="0B40453F" w14:textId="121C454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Life events</w:t>
            </w:r>
          </w:p>
        </w:tc>
        <w:tc>
          <w:tcPr>
            <w:tcW w:w="5556" w:type="dxa"/>
          </w:tcPr>
          <w:p w14:paraId="3BAD3D4E" w14:textId="057E90D4" w:rsidR="0045459F" w:rsidRPr="00E2609D" w:rsidRDefault="0045459F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14:paraId="0015B4C1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6D10A6CC" w14:textId="77777777" w:rsidTr="00322834">
        <w:tc>
          <w:tcPr>
            <w:tcW w:w="1819" w:type="dxa"/>
          </w:tcPr>
          <w:p w14:paraId="078023EA" w14:textId="30150C8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Places lived</w:t>
            </w:r>
          </w:p>
        </w:tc>
        <w:tc>
          <w:tcPr>
            <w:tcW w:w="5556" w:type="dxa"/>
          </w:tcPr>
          <w:p w14:paraId="19900768" w14:textId="061027F1" w:rsidR="0045459F" w:rsidRDefault="009C3A85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1871: 160 Cannon Alley Old Brentford</w:t>
            </w:r>
          </w:p>
          <w:p w14:paraId="59EE855F" w14:textId="16ABA5B0" w:rsidR="009C3A85" w:rsidRPr="00E2609D" w:rsidRDefault="009C3A85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1881: Back Lane 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Hardings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Court)</w:t>
            </w:r>
          </w:p>
        </w:tc>
        <w:tc>
          <w:tcPr>
            <w:tcW w:w="1641" w:type="dxa"/>
          </w:tcPr>
          <w:p w14:paraId="2E7F84A6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69FD07AF" w14:textId="77777777" w:rsidTr="00322834">
        <w:tc>
          <w:tcPr>
            <w:tcW w:w="1819" w:type="dxa"/>
          </w:tcPr>
          <w:p w14:paraId="7F3C46D5" w14:textId="459C77C6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Children</w:t>
            </w:r>
          </w:p>
          <w:p w14:paraId="20B0BC6E" w14:textId="10649F34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6" w:type="dxa"/>
          </w:tcPr>
          <w:p w14:paraId="52919453" w14:textId="063D0A57" w:rsidR="00BA08B6" w:rsidRPr="00BA08B6" w:rsidRDefault="00BA08B6" w:rsidP="00BA08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A08B6">
              <w:rPr>
                <w:rFonts w:ascii="Arial" w:hAnsi="Arial" w:cs="Arial"/>
                <w:b/>
                <w:sz w:val="24"/>
                <w:szCs w:val="24"/>
              </w:rPr>
              <w:t xml:space="preserve">Henry </w:t>
            </w:r>
            <w:r w:rsidR="00D610E5">
              <w:rPr>
                <w:rFonts w:ascii="Arial" w:hAnsi="Arial" w:cs="Arial"/>
                <w:b/>
                <w:sz w:val="24"/>
                <w:szCs w:val="24"/>
              </w:rPr>
              <w:t xml:space="preserve"> Ernest</w:t>
            </w:r>
            <w:proofErr w:type="gramEnd"/>
            <w:r w:rsidR="00D610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A08B6">
              <w:rPr>
                <w:rFonts w:ascii="Arial" w:hAnsi="Arial" w:cs="Arial"/>
                <w:b/>
                <w:sz w:val="24"/>
                <w:szCs w:val="24"/>
              </w:rPr>
              <w:tab/>
              <w:t>20/4/1884</w:t>
            </w:r>
            <w:r w:rsidRPr="00BA08B6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35F428AB" w14:textId="77777777" w:rsidR="00BA08B6" w:rsidRPr="00BA08B6" w:rsidRDefault="00BA08B6" w:rsidP="00BA08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BA08B6">
              <w:rPr>
                <w:rFonts w:ascii="Arial" w:hAnsi="Arial" w:cs="Arial"/>
                <w:b/>
                <w:sz w:val="24"/>
                <w:szCs w:val="24"/>
              </w:rPr>
              <w:t>Thomas Herbert</w:t>
            </w:r>
            <w:r w:rsidRPr="00BA08B6">
              <w:rPr>
                <w:rFonts w:ascii="Arial" w:hAnsi="Arial" w:cs="Arial"/>
                <w:b/>
                <w:sz w:val="24"/>
                <w:szCs w:val="24"/>
              </w:rPr>
              <w:tab/>
              <w:t>Spring 1887</w:t>
            </w:r>
            <w:r w:rsidRPr="00BA08B6">
              <w:rPr>
                <w:rFonts w:ascii="Arial" w:hAnsi="Arial" w:cs="Arial"/>
                <w:b/>
                <w:sz w:val="24"/>
                <w:szCs w:val="24"/>
              </w:rPr>
              <w:tab/>
              <w:t xml:space="preserve">Married Mary Ellen </w:t>
            </w:r>
            <w:proofErr w:type="spellStart"/>
            <w:r w:rsidRPr="00BA08B6">
              <w:rPr>
                <w:rFonts w:ascii="Arial" w:hAnsi="Arial" w:cs="Arial"/>
                <w:b/>
                <w:sz w:val="24"/>
                <w:szCs w:val="24"/>
              </w:rPr>
              <w:t>Coffie</w:t>
            </w:r>
            <w:proofErr w:type="spellEnd"/>
          </w:p>
          <w:p w14:paraId="72C8ECE7" w14:textId="77777777" w:rsidR="00BA08B6" w:rsidRPr="00BA08B6" w:rsidRDefault="00BA08B6" w:rsidP="00BA08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BA08B6">
              <w:rPr>
                <w:rFonts w:ascii="Arial" w:hAnsi="Arial" w:cs="Arial"/>
                <w:b/>
                <w:sz w:val="24"/>
                <w:szCs w:val="24"/>
              </w:rPr>
              <w:t>Caroline Eliza</w:t>
            </w:r>
            <w:r w:rsidRPr="00BA08B6">
              <w:rPr>
                <w:rFonts w:ascii="Arial" w:hAnsi="Arial" w:cs="Arial"/>
                <w:b/>
                <w:sz w:val="24"/>
                <w:szCs w:val="24"/>
              </w:rPr>
              <w:tab/>
              <w:t>25/12/1888</w:t>
            </w:r>
            <w:r w:rsidRPr="00BA08B6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21355062" w14:textId="77777777" w:rsidR="00BA08B6" w:rsidRPr="00BA08B6" w:rsidRDefault="00BA08B6" w:rsidP="00BA08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BA08B6">
              <w:rPr>
                <w:rFonts w:ascii="Arial" w:hAnsi="Arial" w:cs="Arial"/>
                <w:b/>
                <w:sz w:val="24"/>
                <w:szCs w:val="24"/>
              </w:rPr>
              <w:t>Sarah</w:t>
            </w:r>
            <w:r w:rsidRPr="00BA08B6">
              <w:rPr>
                <w:rFonts w:ascii="Arial" w:hAnsi="Arial" w:cs="Arial"/>
                <w:b/>
                <w:sz w:val="24"/>
                <w:szCs w:val="24"/>
              </w:rPr>
              <w:tab/>
              <w:t>17/5/1891</w:t>
            </w:r>
            <w:r w:rsidRPr="00BA08B6">
              <w:rPr>
                <w:rFonts w:ascii="Arial" w:hAnsi="Arial" w:cs="Arial"/>
                <w:b/>
                <w:sz w:val="24"/>
                <w:szCs w:val="24"/>
              </w:rPr>
              <w:tab/>
              <w:t>Worked in the Laundry</w:t>
            </w:r>
          </w:p>
          <w:p w14:paraId="155979D3" w14:textId="77777777" w:rsidR="00BA08B6" w:rsidRPr="00BA08B6" w:rsidRDefault="00BA08B6" w:rsidP="00BA08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BA08B6">
              <w:rPr>
                <w:rFonts w:ascii="Arial" w:hAnsi="Arial" w:cs="Arial"/>
                <w:b/>
                <w:sz w:val="24"/>
                <w:szCs w:val="24"/>
              </w:rPr>
              <w:t>Annie</w:t>
            </w:r>
            <w:r w:rsidRPr="00BA08B6">
              <w:rPr>
                <w:rFonts w:ascii="Arial" w:hAnsi="Arial" w:cs="Arial"/>
                <w:b/>
                <w:sz w:val="24"/>
                <w:szCs w:val="24"/>
              </w:rPr>
              <w:tab/>
              <w:t>24/12/1883</w:t>
            </w:r>
            <w:r w:rsidRPr="00BA08B6">
              <w:rPr>
                <w:rFonts w:ascii="Arial" w:hAnsi="Arial" w:cs="Arial"/>
                <w:b/>
                <w:sz w:val="24"/>
                <w:szCs w:val="24"/>
              </w:rPr>
              <w:tab/>
              <w:t>Domestic servant</w:t>
            </w:r>
          </w:p>
          <w:p w14:paraId="24A34C4D" w14:textId="77777777" w:rsidR="00BA08B6" w:rsidRPr="00BA08B6" w:rsidRDefault="00BA08B6" w:rsidP="00BA08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BA08B6">
              <w:rPr>
                <w:rFonts w:ascii="Arial" w:hAnsi="Arial" w:cs="Arial"/>
                <w:b/>
                <w:sz w:val="24"/>
                <w:szCs w:val="24"/>
              </w:rPr>
              <w:t>Rosa Emma</w:t>
            </w:r>
            <w:r w:rsidRPr="00BA08B6">
              <w:rPr>
                <w:rFonts w:ascii="Arial" w:hAnsi="Arial" w:cs="Arial"/>
                <w:b/>
                <w:sz w:val="24"/>
                <w:szCs w:val="24"/>
              </w:rPr>
              <w:tab/>
              <w:t>26/1/1896</w:t>
            </w:r>
            <w:r w:rsidRPr="00BA08B6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27B2E5BD" w14:textId="77777777" w:rsidR="00BA08B6" w:rsidRPr="00BA08B6" w:rsidRDefault="00BA08B6" w:rsidP="00BA08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BA08B6">
              <w:rPr>
                <w:rFonts w:ascii="Arial" w:hAnsi="Arial" w:cs="Arial"/>
                <w:b/>
                <w:sz w:val="24"/>
                <w:szCs w:val="24"/>
              </w:rPr>
              <w:t>Elizabeth May</w:t>
            </w:r>
            <w:r w:rsidRPr="00BA08B6">
              <w:rPr>
                <w:rFonts w:ascii="Arial" w:hAnsi="Arial" w:cs="Arial"/>
                <w:b/>
                <w:sz w:val="24"/>
                <w:szCs w:val="24"/>
              </w:rPr>
              <w:tab/>
              <w:t>18/5/1898</w:t>
            </w:r>
            <w:r w:rsidRPr="00BA08B6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15244D3E" w14:textId="77777777" w:rsidR="00BA08B6" w:rsidRPr="00BA08B6" w:rsidRDefault="00BA08B6" w:rsidP="00BA08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BA08B6">
              <w:rPr>
                <w:rFonts w:ascii="Arial" w:hAnsi="Arial" w:cs="Arial"/>
                <w:b/>
                <w:sz w:val="24"/>
                <w:szCs w:val="24"/>
              </w:rPr>
              <w:t>Charles Alfred</w:t>
            </w:r>
            <w:r w:rsidRPr="00BA08B6">
              <w:rPr>
                <w:rFonts w:ascii="Arial" w:hAnsi="Arial" w:cs="Arial"/>
                <w:b/>
                <w:sz w:val="24"/>
                <w:szCs w:val="24"/>
              </w:rPr>
              <w:tab/>
              <w:t>22/4/11900</w:t>
            </w:r>
            <w:r w:rsidRPr="00BA08B6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2CB4053D" w14:textId="77777777" w:rsidR="00BA08B6" w:rsidRPr="00BA08B6" w:rsidRDefault="00BA08B6" w:rsidP="00BA08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BA08B6">
              <w:rPr>
                <w:rFonts w:ascii="Arial" w:hAnsi="Arial" w:cs="Arial"/>
                <w:b/>
                <w:sz w:val="24"/>
                <w:szCs w:val="24"/>
              </w:rPr>
              <w:t>Alfie</w:t>
            </w:r>
            <w:r w:rsidRPr="00BA08B6">
              <w:rPr>
                <w:rFonts w:ascii="Arial" w:hAnsi="Arial" w:cs="Arial"/>
                <w:b/>
                <w:sz w:val="24"/>
                <w:szCs w:val="24"/>
              </w:rPr>
              <w:tab/>
              <w:t>7/2/1902</w:t>
            </w:r>
            <w:r w:rsidRPr="00BA08B6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1139B41A" w14:textId="5B289B72" w:rsidR="00BA08B6" w:rsidRDefault="00BA08B6" w:rsidP="00BA08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BA08B6">
              <w:rPr>
                <w:rFonts w:ascii="Arial" w:hAnsi="Arial" w:cs="Arial"/>
                <w:b/>
                <w:sz w:val="24"/>
                <w:szCs w:val="24"/>
              </w:rPr>
              <w:t>Alice Beatrice</w:t>
            </w:r>
            <w:r w:rsidRPr="00BA08B6">
              <w:rPr>
                <w:rFonts w:ascii="Arial" w:hAnsi="Arial" w:cs="Arial"/>
                <w:b/>
                <w:sz w:val="24"/>
                <w:szCs w:val="24"/>
              </w:rPr>
              <w:tab/>
              <w:t>25/12/1904</w:t>
            </w:r>
            <w:r w:rsidRPr="00BA08B6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3FE03E54" w14:textId="3A27ACC0" w:rsidR="00BA08B6" w:rsidRDefault="00BA08B6" w:rsidP="00BA08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1B04AA" w14:textId="1D88E04B" w:rsidR="00BA08B6" w:rsidRPr="00BA08B6" w:rsidRDefault="00BA08B6" w:rsidP="00BA08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Was also step-mother to 6 surviving children from marr</w:t>
            </w:r>
            <w:r w:rsidR="0068627B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age to his first wife</w:t>
            </w:r>
          </w:p>
          <w:p w14:paraId="37399639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14:paraId="3744EB20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5DA10B33" w14:textId="77777777" w:rsidTr="00322834">
        <w:tc>
          <w:tcPr>
            <w:tcW w:w="1819" w:type="dxa"/>
          </w:tcPr>
          <w:p w14:paraId="180F0BA5" w14:textId="38FD601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Siblings</w:t>
            </w:r>
          </w:p>
          <w:p w14:paraId="0B336D13" w14:textId="130092DE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6" w:type="dxa"/>
          </w:tcPr>
          <w:p w14:paraId="1266801D" w14:textId="5387F21F" w:rsidR="007D7B48" w:rsidRPr="00854E51" w:rsidRDefault="00854E51" w:rsidP="00854E5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 w:rsidRPr="00854E51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Martha (1/7/59)</w:t>
            </w:r>
          </w:p>
          <w:p w14:paraId="21606C53" w14:textId="4375E4F1" w:rsidR="00854E51" w:rsidRPr="00854E51" w:rsidRDefault="00854E51" w:rsidP="00854E5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 w:rsidRPr="00854E51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Ann (bap 4/12/59)</w:t>
            </w:r>
          </w:p>
          <w:p w14:paraId="1CDCD32F" w14:textId="047E090D" w:rsidR="00854E51" w:rsidRPr="00854E51" w:rsidRDefault="00854E51" w:rsidP="00854E5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 w:rsidRPr="00854E51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Emma (22/10/61)</w:t>
            </w:r>
          </w:p>
          <w:p w14:paraId="722DFB88" w14:textId="7A96F93B" w:rsidR="00854E51" w:rsidRPr="00854E51" w:rsidRDefault="00854E51" w:rsidP="00854E5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 w:rsidRPr="00854E51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Henry (20/2/65)</w:t>
            </w:r>
          </w:p>
          <w:p w14:paraId="0CE43483" w14:textId="57E20F10" w:rsidR="00854E51" w:rsidRPr="00854E51" w:rsidRDefault="00854E51" w:rsidP="00854E5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 w:rsidRPr="00854E51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Caroline </w:t>
            </w: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/</w:t>
            </w:r>
            <w:r w:rsidRPr="00854E51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Catherine </w:t>
            </w: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(</w:t>
            </w:r>
            <w:r w:rsidRPr="00854E51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6/12/66)</w:t>
            </w:r>
          </w:p>
          <w:p w14:paraId="1FE62C1C" w14:textId="7CBF5956" w:rsidR="00854E51" w:rsidRPr="00854E51" w:rsidRDefault="00854E51" w:rsidP="00854E5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 w:rsidRPr="00854E51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Thomas (17/10/69)</w:t>
            </w:r>
          </w:p>
          <w:p w14:paraId="53D33320" w14:textId="1668CB15" w:rsidR="00854E51" w:rsidRDefault="00854E51" w:rsidP="00854E5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 w:rsidRPr="00854E51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William (bap 3/12/71</w:t>
            </w:r>
            <w:proofErr w:type="gramStart"/>
            <w:r w:rsidRPr="00854E51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) ?died</w:t>
            </w:r>
            <w:proofErr w:type="gramEnd"/>
            <w:r w:rsidRPr="00854E51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 young</w:t>
            </w:r>
          </w:p>
          <w:p w14:paraId="4D43982E" w14:textId="29BF2A4D" w:rsidR="00854E51" w:rsidRPr="00854E51" w:rsidRDefault="00854E51" w:rsidP="00854E51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All born Brentford apart from Ann (Hanwell)</w:t>
            </w:r>
          </w:p>
          <w:p w14:paraId="4EEC1E69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14:paraId="535777F0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00ADCD9F" w14:textId="77777777" w:rsidTr="00322834">
        <w:tc>
          <w:tcPr>
            <w:tcW w:w="1819" w:type="dxa"/>
          </w:tcPr>
          <w:p w14:paraId="3FAA1F30" w14:textId="2034D9F4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Parents</w:t>
            </w:r>
          </w:p>
          <w:p w14:paraId="60F550CD" w14:textId="341C6060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6" w:type="dxa"/>
          </w:tcPr>
          <w:p w14:paraId="370C641A" w14:textId="0629DED8" w:rsidR="0045459F" w:rsidRDefault="0068627B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Henry </w:t>
            </w:r>
            <w:r w:rsidR="00854E51">
              <w:rPr>
                <w:rFonts w:ascii="Arial" w:hAnsi="Arial" w:cs="Arial"/>
                <w:b/>
                <w:sz w:val="24"/>
                <w:szCs w:val="24"/>
              </w:rPr>
              <w:t xml:space="preserve">(Harry) </w:t>
            </w:r>
            <w:r>
              <w:rPr>
                <w:rFonts w:ascii="Arial" w:hAnsi="Arial" w:cs="Arial"/>
                <w:b/>
                <w:sz w:val="24"/>
                <w:szCs w:val="24"/>
              </w:rPr>
              <w:t>Bates (1836</w:t>
            </w:r>
            <w:r w:rsidR="00D9527D">
              <w:rPr>
                <w:rFonts w:ascii="Arial" w:hAnsi="Arial" w:cs="Arial"/>
                <w:b/>
                <w:sz w:val="24"/>
                <w:szCs w:val="24"/>
              </w:rPr>
              <w:t xml:space="preserve"> – 1871)</w:t>
            </w:r>
          </w:p>
          <w:p w14:paraId="3E29B6EB" w14:textId="0EEBA84A" w:rsidR="0068627B" w:rsidRPr="00E2609D" w:rsidRDefault="0068627B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Eliza</w:t>
            </w:r>
            <w:r w:rsidR="00A1138D">
              <w:rPr>
                <w:rFonts w:ascii="Arial" w:hAnsi="Arial" w:cs="Arial"/>
                <w:b/>
                <w:sz w:val="24"/>
                <w:szCs w:val="24"/>
              </w:rPr>
              <w:t xml:space="preserve"> Smith</w:t>
            </w:r>
            <w:r w:rsidR="00854E51">
              <w:rPr>
                <w:rFonts w:ascii="Arial" w:hAnsi="Arial" w:cs="Arial"/>
                <w:b/>
                <w:sz w:val="24"/>
                <w:szCs w:val="24"/>
              </w:rPr>
              <w:t xml:space="preserve"> (183</w:t>
            </w:r>
            <w:r w:rsidR="00F46F3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D9527D">
              <w:rPr>
                <w:rFonts w:ascii="Arial" w:hAnsi="Arial" w:cs="Arial"/>
                <w:b/>
                <w:sz w:val="24"/>
                <w:szCs w:val="24"/>
              </w:rPr>
              <w:t xml:space="preserve"> – 1896)</w:t>
            </w:r>
          </w:p>
        </w:tc>
        <w:tc>
          <w:tcPr>
            <w:tcW w:w="1641" w:type="dxa"/>
          </w:tcPr>
          <w:p w14:paraId="615B252B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2834" w:rsidRPr="0045459F" w14:paraId="2466A94A" w14:textId="77777777" w:rsidTr="00322834">
        <w:tc>
          <w:tcPr>
            <w:tcW w:w="1819" w:type="dxa"/>
          </w:tcPr>
          <w:p w14:paraId="1EE2FFAB" w14:textId="0C4BD180" w:rsidR="00322834" w:rsidRDefault="00322834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notes</w:t>
            </w:r>
          </w:p>
        </w:tc>
        <w:tc>
          <w:tcPr>
            <w:tcW w:w="5556" w:type="dxa"/>
          </w:tcPr>
          <w:p w14:paraId="0576FDF2" w14:textId="37D2D4F8" w:rsidR="00322834" w:rsidRPr="00322834" w:rsidRDefault="00322834" w:rsidP="003228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Mother worked as laundress when widowed</w:t>
            </w:r>
            <w:bookmarkStart w:id="0" w:name="_GoBack"/>
            <w:bookmarkEnd w:id="0"/>
          </w:p>
        </w:tc>
        <w:tc>
          <w:tcPr>
            <w:tcW w:w="1641" w:type="dxa"/>
          </w:tcPr>
          <w:p w14:paraId="40F8D095" w14:textId="77777777" w:rsidR="00322834" w:rsidRPr="00E2609D" w:rsidRDefault="00322834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D6887C" w14:textId="6736EE4C" w:rsidR="007F72A4" w:rsidRPr="0045459F" w:rsidRDefault="007F72A4" w:rsidP="007F72A4">
      <w:pPr>
        <w:rPr>
          <w:rFonts w:ascii="Arial" w:hAnsi="Arial" w:cs="Arial"/>
          <w:b/>
          <w:sz w:val="28"/>
          <w:szCs w:val="28"/>
        </w:rPr>
      </w:pPr>
    </w:p>
    <w:sectPr w:rsidR="007F72A4" w:rsidRPr="00454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66A"/>
    <w:multiLevelType w:val="hybridMultilevel"/>
    <w:tmpl w:val="D3A0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054B4"/>
    <w:multiLevelType w:val="hybridMultilevel"/>
    <w:tmpl w:val="BCBAA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E2512"/>
    <w:multiLevelType w:val="hybridMultilevel"/>
    <w:tmpl w:val="D98C6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E564B"/>
    <w:multiLevelType w:val="hybridMultilevel"/>
    <w:tmpl w:val="A6020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A4"/>
    <w:rsid w:val="00322834"/>
    <w:rsid w:val="00332B36"/>
    <w:rsid w:val="0045459F"/>
    <w:rsid w:val="0054552F"/>
    <w:rsid w:val="0068627B"/>
    <w:rsid w:val="007C32EB"/>
    <w:rsid w:val="007D7B48"/>
    <w:rsid w:val="007F72A4"/>
    <w:rsid w:val="00854E51"/>
    <w:rsid w:val="009C3A85"/>
    <w:rsid w:val="00A1138D"/>
    <w:rsid w:val="00BA08B6"/>
    <w:rsid w:val="00D610E5"/>
    <w:rsid w:val="00D9527D"/>
    <w:rsid w:val="00DA4471"/>
    <w:rsid w:val="00E2609D"/>
    <w:rsid w:val="00E81F9D"/>
    <w:rsid w:val="00F039E8"/>
    <w:rsid w:val="00F2000E"/>
    <w:rsid w:val="00F4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84C2"/>
  <w15:chartTrackingRefBased/>
  <w15:docId w15:val="{F52A5F62-9D62-44F6-9A22-4BD7DE02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francis</dc:creator>
  <cp:keywords/>
  <dc:description/>
  <cp:lastModifiedBy>clare francis</cp:lastModifiedBy>
  <cp:revision>8</cp:revision>
  <dcterms:created xsi:type="dcterms:W3CDTF">2019-01-18T14:56:00Z</dcterms:created>
  <dcterms:modified xsi:type="dcterms:W3CDTF">2019-01-18T16:21:00Z</dcterms:modified>
</cp:coreProperties>
</file>